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4" w:type="dxa"/>
        <w:tblLayout w:type="fixed"/>
        <w:tblLook w:val="00A0" w:firstRow="1" w:lastRow="0" w:firstColumn="1" w:lastColumn="0" w:noHBand="0" w:noVBand="0"/>
      </w:tblPr>
      <w:tblGrid>
        <w:gridCol w:w="6091"/>
        <w:gridCol w:w="1983"/>
      </w:tblGrid>
      <w:tr w:rsidR="006A4203" w:rsidRPr="00B542C3" w:rsidTr="006A4203">
        <w:tc>
          <w:tcPr>
            <w:tcW w:w="6091" w:type="dxa"/>
          </w:tcPr>
          <w:p w:rsidR="006A4203" w:rsidRPr="00B542C3" w:rsidRDefault="006A4203" w:rsidP="00C6709A">
            <w:pPr>
              <w:pStyle w:val="a4"/>
              <w:spacing w:after="100"/>
              <w:ind w:right="-91"/>
              <w:jc w:val="left"/>
              <w:rPr>
                <w:rFonts w:asciiTheme="minorHAnsi" w:hAnsiTheme="minorHAnsi" w:cs="Arial"/>
                <w:b w:val="0"/>
                <w:lang w:val="el-GR"/>
              </w:rPr>
            </w:pPr>
          </w:p>
          <w:p w:rsidR="006A4203" w:rsidRPr="00B542C3" w:rsidRDefault="006A4203" w:rsidP="00C6709A">
            <w:pPr>
              <w:pStyle w:val="a4"/>
              <w:spacing w:after="100"/>
              <w:ind w:right="-91"/>
              <w:jc w:val="left"/>
              <w:rPr>
                <w:rFonts w:asciiTheme="minorHAnsi" w:hAnsiTheme="minorHAnsi" w:cs="Arial"/>
                <w:b w:val="0"/>
                <w:lang w:val="el-GR"/>
              </w:rPr>
            </w:pPr>
            <w:r w:rsidRPr="00B542C3">
              <w:rPr>
                <w:rFonts w:asciiTheme="minorHAnsi" w:hAnsiTheme="minorHAnsi" w:cs="Arial"/>
                <w:b w:val="0"/>
                <w:noProof/>
                <w:lang w:val="el-GR"/>
              </w:rPr>
              <w:drawing>
                <wp:inline distT="0" distB="0" distL="0" distR="0">
                  <wp:extent cx="3063240" cy="845820"/>
                  <wp:effectExtent l="19050" t="0" r="3810" b="0"/>
                  <wp:docPr id="3" name="Εικόνα 1" descr="C:\Users\ΙΩΑΝΝΑ\AppData\Local\Tem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ΙΩΑΝΝΑ\AppData\Local\Tem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6A4203" w:rsidRPr="003A2B73" w:rsidTr="00C6709A">
              <w:trPr>
                <w:trHeight w:val="82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203" w:rsidRPr="00B542C3" w:rsidRDefault="006A4203" w:rsidP="006A4203">
                  <w:pPr>
                    <w:pStyle w:val="3"/>
                    <w:ind w:right="-91"/>
                    <w:jc w:val="center"/>
                    <w:rPr>
                      <w:rFonts w:asciiTheme="minorHAnsi" w:eastAsia="Calibri" w:hAnsiTheme="minorHAnsi" w:cs="Arial"/>
                      <w:b w:val="0"/>
                      <w:spacing w:val="8"/>
                      <w:w w:val="95"/>
                      <w:sz w:val="20"/>
                      <w:szCs w:val="20"/>
                      <w:lang w:val="el-GR"/>
                    </w:rPr>
                  </w:pPr>
                  <w:r w:rsidRPr="00B542C3">
                    <w:rPr>
                      <w:rFonts w:asciiTheme="minorHAnsi" w:eastAsia="Calibri" w:hAnsiTheme="minorHAnsi" w:cs="Arial"/>
                      <w:b w:val="0"/>
                      <w:spacing w:val="8"/>
                      <w:w w:val="95"/>
                      <w:sz w:val="20"/>
                      <w:szCs w:val="20"/>
                      <w:lang w:val="el-GR"/>
                    </w:rPr>
                    <w:t>ΦΙΛΟΣΟΦΙΚΗ ΣΧΟΛΗ</w:t>
                  </w:r>
                </w:p>
                <w:p w:rsidR="006A4203" w:rsidRPr="00B542C3" w:rsidRDefault="006A4203" w:rsidP="006A4203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l-GR" w:eastAsia="el-GR"/>
                    </w:rPr>
                  </w:pPr>
                  <w:r w:rsidRPr="00B542C3">
                    <w:rPr>
                      <w:rFonts w:asciiTheme="minorHAnsi" w:hAnsiTheme="minorHAnsi" w:cs="Arial"/>
                      <w:sz w:val="20"/>
                      <w:szCs w:val="20"/>
                      <w:lang w:eastAsia="el-GR"/>
                    </w:rPr>
                    <w:t>TMHMA</w:t>
                  </w:r>
                  <w:r w:rsidRPr="00B542C3">
                    <w:rPr>
                      <w:rFonts w:asciiTheme="minorHAnsi" w:hAnsiTheme="minorHAnsi" w:cs="Arial"/>
                      <w:sz w:val="20"/>
                      <w:szCs w:val="20"/>
                      <w:lang w:val="el-GR" w:eastAsia="el-GR"/>
                    </w:rPr>
                    <w:t xml:space="preserve"> ΨΥΧΟΛΟΓΙΑΣ</w:t>
                  </w:r>
                </w:p>
                <w:p w:rsidR="006A4203" w:rsidRPr="00B542C3" w:rsidRDefault="006A4203" w:rsidP="006A4203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l-GR" w:eastAsia="el-GR"/>
                    </w:rPr>
                  </w:pPr>
                  <w:r w:rsidRPr="00B542C3">
                    <w:rPr>
                      <w:rFonts w:asciiTheme="minorHAnsi" w:hAnsiTheme="minorHAnsi" w:cs="Arial"/>
                      <w:sz w:val="20"/>
                      <w:szCs w:val="20"/>
                      <w:lang w:val="el-GR" w:eastAsia="el-GR"/>
                    </w:rPr>
                    <w:t>ΓΡΑΜΜΑΤΕΙΑ</w:t>
                  </w:r>
                </w:p>
              </w:tc>
            </w:tr>
          </w:tbl>
          <w:p w:rsidR="006A4203" w:rsidRPr="00B542C3" w:rsidRDefault="006A4203" w:rsidP="00C6709A">
            <w:p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</w:p>
        </w:tc>
        <w:tc>
          <w:tcPr>
            <w:tcW w:w="1983" w:type="dxa"/>
          </w:tcPr>
          <w:p w:rsidR="006A4203" w:rsidRPr="00B542C3" w:rsidRDefault="006A4203" w:rsidP="00C6709A">
            <w:pPr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</w:p>
          <w:p w:rsidR="006A4203" w:rsidRPr="00B542C3" w:rsidRDefault="006A4203" w:rsidP="00C6709A">
            <w:p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B542C3">
              <w:rPr>
                <w:rFonts w:asciiTheme="minorHAnsi" w:hAnsiTheme="minorHAnsi" w:cs="Arial"/>
                <w:sz w:val="20"/>
                <w:szCs w:val="20"/>
                <w:lang w:val="el-GR"/>
              </w:rPr>
              <w:t>Παν/</w:t>
            </w:r>
            <w:proofErr w:type="spellStart"/>
            <w:r w:rsidRPr="00B542C3">
              <w:rPr>
                <w:rFonts w:asciiTheme="minorHAnsi" w:hAnsiTheme="minorHAnsi" w:cs="Arial"/>
                <w:sz w:val="20"/>
                <w:szCs w:val="20"/>
                <w:lang w:val="el-GR"/>
              </w:rPr>
              <w:t>πολη</w:t>
            </w:r>
            <w:proofErr w:type="spellEnd"/>
            <w:r w:rsidRPr="00B542C3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Ζωγράφου, Αθήνα, Τ.Κ. 157 03</w:t>
            </w:r>
          </w:p>
          <w:p w:rsidR="006A4203" w:rsidRPr="00B542C3" w:rsidRDefault="006A4203" w:rsidP="006A4203">
            <w:pPr>
              <w:pStyle w:val="4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l-GR"/>
              </w:rPr>
            </w:pPr>
          </w:p>
          <w:p w:rsidR="006A4203" w:rsidRPr="00B542C3" w:rsidRDefault="006A4203" w:rsidP="00C6709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542C3">
              <w:rPr>
                <w:rFonts w:asciiTheme="minorHAnsi" w:hAnsiTheme="minorHAnsi" w:cs="Arial"/>
                <w:sz w:val="20"/>
                <w:szCs w:val="20"/>
                <w:lang w:val="el-GR"/>
              </w:rPr>
              <w:t>Τηλ</w:t>
            </w:r>
            <w:proofErr w:type="spellEnd"/>
            <w:r w:rsidRPr="00B542C3">
              <w:rPr>
                <w:rFonts w:asciiTheme="minorHAnsi" w:hAnsiTheme="minorHAnsi" w:cs="Arial"/>
                <w:sz w:val="20"/>
                <w:szCs w:val="20"/>
              </w:rPr>
              <w:t>. 2107277519</w:t>
            </w:r>
          </w:p>
          <w:p w:rsidR="006A4203" w:rsidRPr="00B542C3" w:rsidRDefault="006A4203" w:rsidP="00C670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42C3">
              <w:rPr>
                <w:rFonts w:asciiTheme="minorHAnsi" w:hAnsiTheme="minorHAnsi" w:cs="Arial"/>
                <w:sz w:val="20"/>
                <w:szCs w:val="20"/>
              </w:rPr>
              <w:t xml:space="preserve">Fax:  210 7277459  </w:t>
            </w:r>
          </w:p>
          <w:p w:rsidR="006A4203" w:rsidRPr="00B542C3" w:rsidRDefault="006A4203" w:rsidP="00C670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542C3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roofErr w:type="spellStart"/>
            <w:r w:rsidRPr="00B542C3">
              <w:rPr>
                <w:rFonts w:asciiTheme="minorHAnsi" w:hAnsiTheme="minorHAnsi" w:cs="Arial"/>
                <w:sz w:val="20"/>
                <w:szCs w:val="20"/>
              </w:rPr>
              <w:t>msant</w:t>
            </w:r>
            <w:proofErr w:type="spellEnd"/>
            <w:r w:rsidRPr="00B542C3">
              <w:rPr>
                <w:rFonts w:asciiTheme="minorHAnsi" w:hAnsiTheme="minorHAnsi" w:cs="Arial"/>
                <w:sz w:val="20"/>
                <w:szCs w:val="20"/>
              </w:rPr>
              <w:t>@ psych.uoa.gr</w:t>
            </w:r>
          </w:p>
          <w:p w:rsidR="006A4203" w:rsidRPr="00B542C3" w:rsidRDefault="006A4203" w:rsidP="00C670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A4203" w:rsidRPr="00B542C3" w:rsidRDefault="006A4203" w:rsidP="006A4203">
      <w:pPr>
        <w:pBdr>
          <w:bottom w:val="single" w:sz="6" w:space="0" w:color="auto"/>
        </w:pBdr>
        <w:tabs>
          <w:tab w:val="left" w:pos="3222"/>
        </w:tabs>
        <w:rPr>
          <w:rFonts w:asciiTheme="minorHAnsi" w:hAnsiTheme="minorHAnsi" w:cs="Arial"/>
          <w:b/>
          <w:sz w:val="20"/>
          <w:szCs w:val="20"/>
          <w:lang w:val="el-GR"/>
        </w:rPr>
      </w:pPr>
      <w:r w:rsidRPr="00B542C3">
        <w:rPr>
          <w:rFonts w:asciiTheme="minorHAnsi" w:hAnsiTheme="minorHAnsi" w:cs="Arial"/>
          <w:sz w:val="20"/>
          <w:szCs w:val="20"/>
          <w:lang w:val="el-GR"/>
        </w:rPr>
        <w:t xml:space="preserve">Πληροφορίες: Μαρία-Άννα Σανταμούρη                                                                      </w:t>
      </w:r>
    </w:p>
    <w:p w:rsidR="00A5559F" w:rsidRPr="00B542C3" w:rsidRDefault="00105170" w:rsidP="00B913B0">
      <w:pPr>
        <w:spacing w:line="276" w:lineRule="auto"/>
        <w:ind w:left="5040" w:firstLine="720"/>
        <w:rPr>
          <w:rFonts w:asciiTheme="minorHAnsi" w:hAnsiTheme="minorHAnsi" w:cs="Arial"/>
          <w:sz w:val="20"/>
          <w:szCs w:val="20"/>
          <w:lang w:val="el-GR"/>
        </w:rPr>
      </w:pPr>
      <w:r w:rsidRPr="00B542C3">
        <w:rPr>
          <w:rFonts w:asciiTheme="minorHAnsi" w:hAnsiTheme="minorHAnsi" w:cs="Arial"/>
          <w:sz w:val="20"/>
          <w:szCs w:val="20"/>
          <w:lang w:val="el-GR"/>
        </w:rPr>
        <w:t xml:space="preserve">Αθήνα, 6 </w:t>
      </w:r>
      <w:r w:rsidRPr="00B542C3">
        <w:rPr>
          <w:rFonts w:asciiTheme="minorHAnsi" w:hAnsiTheme="minorHAnsi" w:cs="Arial"/>
          <w:sz w:val="20"/>
          <w:szCs w:val="20"/>
          <w:lang w:val="it-IT"/>
        </w:rPr>
        <w:t>I</w:t>
      </w:r>
      <w:proofErr w:type="spellStart"/>
      <w:r w:rsidRPr="00B542C3">
        <w:rPr>
          <w:rFonts w:asciiTheme="minorHAnsi" w:hAnsiTheme="minorHAnsi" w:cs="Arial"/>
          <w:sz w:val="20"/>
          <w:szCs w:val="20"/>
          <w:lang w:val="el-GR"/>
        </w:rPr>
        <w:t>ουλίου</w:t>
      </w:r>
      <w:proofErr w:type="spellEnd"/>
      <w:r w:rsidRPr="00B542C3">
        <w:rPr>
          <w:rFonts w:asciiTheme="minorHAnsi" w:hAnsiTheme="minorHAnsi" w:cs="Arial"/>
          <w:sz w:val="20"/>
          <w:szCs w:val="20"/>
          <w:lang w:val="el-GR"/>
        </w:rPr>
        <w:t xml:space="preserve"> </w:t>
      </w:r>
      <w:r w:rsidR="009C4A65" w:rsidRPr="00B542C3">
        <w:rPr>
          <w:rFonts w:asciiTheme="minorHAnsi" w:hAnsiTheme="minorHAnsi" w:cs="Arial"/>
          <w:sz w:val="20"/>
          <w:szCs w:val="20"/>
          <w:lang w:val="el-GR"/>
        </w:rPr>
        <w:t>2018</w:t>
      </w:r>
    </w:p>
    <w:p w:rsidR="00C87615" w:rsidRPr="003A2B73" w:rsidRDefault="00105170" w:rsidP="006E3B9F">
      <w:pPr>
        <w:spacing w:line="276" w:lineRule="auto"/>
        <w:ind w:left="5040" w:firstLine="720"/>
        <w:rPr>
          <w:rFonts w:asciiTheme="minorHAnsi" w:hAnsiTheme="minorHAnsi" w:cs="Arial"/>
          <w:sz w:val="20"/>
          <w:szCs w:val="20"/>
        </w:rPr>
      </w:pPr>
      <w:r w:rsidRPr="00B542C3">
        <w:rPr>
          <w:rFonts w:asciiTheme="minorHAnsi" w:hAnsiTheme="minorHAnsi" w:cs="Arial"/>
          <w:sz w:val="20"/>
          <w:szCs w:val="20"/>
          <w:lang w:val="el-GR"/>
        </w:rPr>
        <w:t xml:space="preserve">Αρ. </w:t>
      </w:r>
      <w:proofErr w:type="spellStart"/>
      <w:r w:rsidRPr="00B542C3">
        <w:rPr>
          <w:rFonts w:asciiTheme="minorHAnsi" w:hAnsiTheme="minorHAnsi" w:cs="Arial"/>
          <w:sz w:val="20"/>
          <w:szCs w:val="20"/>
          <w:lang w:val="el-GR"/>
        </w:rPr>
        <w:t>Πρωτ</w:t>
      </w:r>
      <w:proofErr w:type="spellEnd"/>
      <w:r w:rsidRPr="00B542C3">
        <w:rPr>
          <w:rFonts w:asciiTheme="minorHAnsi" w:hAnsiTheme="minorHAnsi" w:cs="Arial"/>
          <w:sz w:val="20"/>
          <w:szCs w:val="20"/>
          <w:lang w:val="el-GR"/>
        </w:rPr>
        <w:t>.</w:t>
      </w:r>
      <w:r w:rsidR="003A2B73">
        <w:rPr>
          <w:rFonts w:asciiTheme="minorHAnsi" w:hAnsiTheme="minorHAnsi" w:cs="Arial"/>
          <w:sz w:val="20"/>
          <w:szCs w:val="20"/>
        </w:rPr>
        <w:t>1376</w:t>
      </w:r>
    </w:p>
    <w:p w:rsidR="00C87615" w:rsidRPr="00B542C3" w:rsidRDefault="00C87615" w:rsidP="00C87615">
      <w:pPr>
        <w:spacing w:line="276" w:lineRule="auto"/>
        <w:ind w:left="5040"/>
        <w:rPr>
          <w:rFonts w:asciiTheme="minorHAnsi" w:hAnsiTheme="minorHAnsi" w:cs="Arial"/>
          <w:sz w:val="20"/>
          <w:szCs w:val="20"/>
          <w:lang w:val="el-GR"/>
        </w:rPr>
      </w:pPr>
      <w:r w:rsidRPr="00B542C3">
        <w:rPr>
          <w:rFonts w:asciiTheme="minorHAnsi" w:hAnsiTheme="minorHAnsi" w:cs="Arial"/>
          <w:sz w:val="20"/>
          <w:szCs w:val="20"/>
          <w:lang w:val="el-GR"/>
        </w:rPr>
        <w:t xml:space="preserve">Προς τα μέλη της Συνέλευσης του Τμήματος Ψυχολογίας </w:t>
      </w:r>
    </w:p>
    <w:p w:rsidR="00C87615" w:rsidRPr="00B913B0" w:rsidRDefault="00C87615" w:rsidP="006E3B9F">
      <w:pPr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:rsidR="00A5559F" w:rsidRPr="00B913B0" w:rsidRDefault="00A5559F" w:rsidP="00B913B0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 w:rsidRPr="00B913B0">
        <w:rPr>
          <w:rFonts w:ascii="Arial" w:hAnsi="Arial" w:cs="Arial"/>
          <w:b/>
          <w:iCs/>
          <w:sz w:val="20"/>
          <w:szCs w:val="20"/>
          <w:lang w:val="el-GR"/>
        </w:rPr>
        <w:t>ΗΜΕΡΗΣΙΑ ΔΙΑΤΑΞΗ</w:t>
      </w:r>
    </w:p>
    <w:p w:rsidR="00A5559F" w:rsidRPr="00B913B0" w:rsidRDefault="00A5559F" w:rsidP="00B913B0">
      <w:pPr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της </w:t>
      </w:r>
      <w:r w:rsidR="00105170">
        <w:rPr>
          <w:rFonts w:ascii="Arial" w:hAnsi="Arial" w:cs="Arial"/>
          <w:b/>
          <w:iCs/>
          <w:sz w:val="20"/>
          <w:szCs w:val="20"/>
          <w:lang w:val="el-GR"/>
        </w:rPr>
        <w:t>1</w:t>
      </w:r>
      <w:r w:rsidR="00105170" w:rsidRPr="00105170">
        <w:rPr>
          <w:rFonts w:ascii="Arial" w:hAnsi="Arial" w:cs="Arial"/>
          <w:b/>
          <w:iCs/>
          <w:sz w:val="20"/>
          <w:szCs w:val="20"/>
          <w:lang w:val="el-GR"/>
        </w:rPr>
        <w:t>2</w:t>
      </w:r>
      <w:r w:rsidR="00A11763" w:rsidRPr="00B913B0">
        <w:rPr>
          <w:rFonts w:ascii="Arial" w:hAnsi="Arial" w:cs="Arial"/>
          <w:b/>
          <w:iCs/>
          <w:sz w:val="20"/>
          <w:szCs w:val="20"/>
          <w:lang w:val="el-GR"/>
        </w:rPr>
        <w:t>ης</w:t>
      </w:r>
      <w:r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 Συνέλευσης του Τμήματος  Ψυχολογίας</w:t>
      </w:r>
    </w:p>
    <w:p w:rsidR="006C080C" w:rsidRPr="00B913B0" w:rsidRDefault="003A2B73" w:rsidP="00B913B0">
      <w:pPr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>
        <w:rPr>
          <w:rFonts w:ascii="Arial" w:hAnsi="Arial" w:cs="Arial"/>
          <w:b/>
          <w:iCs/>
          <w:sz w:val="20"/>
          <w:szCs w:val="20"/>
          <w:lang w:val="el-GR"/>
        </w:rPr>
        <w:t>ημέρα Τετάρτη 11</w:t>
      </w:r>
      <w:r w:rsidR="00105170">
        <w:rPr>
          <w:rFonts w:ascii="Arial" w:hAnsi="Arial" w:cs="Arial"/>
          <w:b/>
          <w:iCs/>
          <w:sz w:val="20"/>
          <w:szCs w:val="20"/>
          <w:lang w:val="el-GR"/>
        </w:rPr>
        <w:t xml:space="preserve"> Ιουλίου</w:t>
      </w:r>
      <w:r w:rsidR="0085173B">
        <w:rPr>
          <w:rFonts w:ascii="Arial" w:hAnsi="Arial" w:cs="Arial"/>
          <w:b/>
          <w:iCs/>
          <w:sz w:val="20"/>
          <w:szCs w:val="20"/>
          <w:lang w:val="el-GR"/>
        </w:rPr>
        <w:t xml:space="preserve"> </w:t>
      </w:r>
      <w:r w:rsidR="00A11763" w:rsidRPr="00B913B0">
        <w:rPr>
          <w:rFonts w:ascii="Arial" w:hAnsi="Arial" w:cs="Arial"/>
          <w:b/>
          <w:iCs/>
          <w:sz w:val="20"/>
          <w:szCs w:val="20"/>
          <w:lang w:val="el-GR"/>
        </w:rPr>
        <w:t>2018</w:t>
      </w:r>
      <w:r w:rsidR="00A5559F"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 και ώρα </w:t>
      </w:r>
      <w:r w:rsidR="00105170">
        <w:rPr>
          <w:rFonts w:ascii="Arial" w:hAnsi="Arial" w:cs="Arial"/>
          <w:b/>
          <w:iCs/>
          <w:sz w:val="20"/>
          <w:szCs w:val="20"/>
          <w:lang w:val="el-GR"/>
        </w:rPr>
        <w:t>11</w:t>
      </w:r>
      <w:r w:rsidR="00A5559F" w:rsidRPr="00B913B0">
        <w:rPr>
          <w:rFonts w:ascii="Arial" w:hAnsi="Arial" w:cs="Arial"/>
          <w:b/>
          <w:iCs/>
          <w:sz w:val="20"/>
          <w:szCs w:val="20"/>
          <w:lang w:val="el-GR"/>
        </w:rPr>
        <w:t>:00</w:t>
      </w:r>
      <w:r w:rsidR="000F7EA8" w:rsidRPr="00B913B0">
        <w:rPr>
          <w:rFonts w:ascii="Arial" w:hAnsi="Arial" w:cs="Arial"/>
          <w:b/>
          <w:iCs/>
          <w:sz w:val="20"/>
          <w:szCs w:val="20"/>
          <w:lang w:val="el-GR"/>
        </w:rPr>
        <w:t xml:space="preserve"> π. μ.</w:t>
      </w:r>
    </w:p>
    <w:p w:rsidR="003F5D86" w:rsidRPr="00B913B0" w:rsidRDefault="0085173B" w:rsidP="00B913B0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el-GR"/>
        </w:rPr>
      </w:pPr>
      <w:r>
        <w:rPr>
          <w:rFonts w:ascii="Arial" w:hAnsi="Arial" w:cs="Arial"/>
          <w:b/>
          <w:iCs/>
          <w:sz w:val="20"/>
          <w:szCs w:val="20"/>
          <w:lang w:val="el-GR"/>
        </w:rPr>
        <w:t>στη κυψέλη 544  5</w:t>
      </w:r>
      <w:r w:rsidRPr="0085173B">
        <w:rPr>
          <w:rFonts w:ascii="Arial" w:hAnsi="Arial" w:cs="Arial"/>
          <w:b/>
          <w:iCs/>
          <w:sz w:val="20"/>
          <w:szCs w:val="20"/>
          <w:vertAlign w:val="superscript"/>
          <w:lang w:val="el-GR"/>
        </w:rPr>
        <w:t>ος</w:t>
      </w:r>
      <w:r>
        <w:rPr>
          <w:rFonts w:ascii="Arial" w:hAnsi="Arial" w:cs="Arial"/>
          <w:b/>
          <w:iCs/>
          <w:sz w:val="20"/>
          <w:szCs w:val="20"/>
          <w:lang w:val="el-GR"/>
        </w:rPr>
        <w:t xml:space="preserve"> όροφος  Φιλοσοφική Σχολή </w:t>
      </w:r>
    </w:p>
    <w:p w:rsidR="00B913B0" w:rsidRDefault="00B913B0" w:rsidP="00B913B0">
      <w:pPr>
        <w:jc w:val="center"/>
        <w:rPr>
          <w:b/>
          <w:i/>
          <w:lang w:val="el-GR"/>
        </w:rPr>
      </w:pPr>
    </w:p>
    <w:p w:rsidR="00A5559F" w:rsidRDefault="006E3B9F" w:rsidP="00B913B0">
      <w:pPr>
        <w:jc w:val="center"/>
        <w:rPr>
          <w:b/>
          <w:i/>
          <w:lang w:val="el-GR"/>
        </w:rPr>
      </w:pPr>
      <w:r w:rsidRPr="006E3B9F">
        <w:rPr>
          <w:b/>
          <w:i/>
          <w:lang w:val="el-GR"/>
        </w:rPr>
        <w:t>ΘΕΜΑΤΑ</w:t>
      </w:r>
    </w:p>
    <w:p w:rsidR="00B913B0" w:rsidRPr="00995EF9" w:rsidRDefault="00B913B0" w:rsidP="00A11763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85173B" w:rsidRPr="00D36053" w:rsidRDefault="00607A0D" w:rsidP="009C4A6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Θέματα Μεταπτυχιακών Σπουδών</w:t>
      </w:r>
    </w:p>
    <w:p w:rsidR="00560958" w:rsidRPr="00D36053" w:rsidRDefault="00560958" w:rsidP="009C4A6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Θέματα Διδακτορικών Σπουδών</w:t>
      </w:r>
    </w:p>
    <w:p w:rsidR="00560958" w:rsidRPr="00D36053" w:rsidRDefault="00560958" w:rsidP="0056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       -</w:t>
      </w:r>
      <w:r w:rsidR="009C4A65"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 Εισηγητική έκθεση και ορισμός επταμελούς επιτροπής για την υπ</w:t>
      </w:r>
      <w:r w:rsidR="008F28A5" w:rsidRPr="00D36053">
        <w:rPr>
          <w:rFonts w:asciiTheme="minorHAnsi" w:hAnsiTheme="minorHAnsi" w:cstheme="minorHAnsi"/>
          <w:sz w:val="22"/>
          <w:szCs w:val="22"/>
          <w:lang w:val="el-GR"/>
        </w:rPr>
        <w:t>οστήριξη</w:t>
      </w:r>
    </w:p>
    <w:p w:rsidR="009C4A65" w:rsidRPr="00D36053" w:rsidRDefault="00560958" w:rsidP="0056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        </w:t>
      </w:r>
      <w:r w:rsidR="008F28A5"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 διδακτορικής διατριβής</w:t>
      </w:r>
    </w:p>
    <w:p w:rsidR="00D36053" w:rsidRPr="00D36053" w:rsidRDefault="00D36053" w:rsidP="00D360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  <w:lang w:val="el-GR" w:eastAsia="el-GR"/>
        </w:rPr>
      </w:pPr>
      <w:r w:rsidRPr="00D36053">
        <w:rPr>
          <w:rFonts w:asciiTheme="minorHAnsi" w:hAnsiTheme="minorHAnsi" w:cs="Courier New"/>
          <w:sz w:val="22"/>
          <w:szCs w:val="22"/>
          <w:lang w:val="el-GR" w:eastAsia="el-GR"/>
        </w:rPr>
        <w:t>Ορισμός επιστημονικού υπευθύνου της επιδοτούμενης πρακτικής</w:t>
      </w:r>
    </w:p>
    <w:p w:rsidR="00D36053" w:rsidRPr="00D36053" w:rsidRDefault="00D36053" w:rsidP="00D360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Theme="minorHAnsi" w:hAnsiTheme="minorHAnsi" w:cs="Courier New"/>
          <w:sz w:val="22"/>
          <w:szCs w:val="22"/>
          <w:lang w:val="el-GR" w:eastAsia="el-GR"/>
        </w:rPr>
      </w:pPr>
      <w:r w:rsidRPr="00D36053">
        <w:rPr>
          <w:rFonts w:asciiTheme="minorHAnsi" w:hAnsiTheme="minorHAnsi" w:cs="Courier New"/>
          <w:sz w:val="22"/>
          <w:szCs w:val="22"/>
          <w:lang w:val="el-GR" w:eastAsia="el-GR"/>
        </w:rPr>
        <w:t>άσκησης(πρόγραμμα ΕΣΠΑ)</w:t>
      </w:r>
    </w:p>
    <w:p w:rsidR="00784872" w:rsidRPr="00D36053" w:rsidRDefault="00237D0D" w:rsidP="00607A0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Έγκριση εσωτερικού κανονισμού</w:t>
      </w:r>
      <w:r w:rsidR="00784872"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 Πρακτικής Άσκησης </w:t>
      </w:r>
    </w:p>
    <w:p w:rsidR="00607A0D" w:rsidRPr="00D36053" w:rsidRDefault="00607A0D" w:rsidP="00607A0D">
      <w:pPr>
        <w:pStyle w:val="a5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="Arial"/>
          <w:sz w:val="22"/>
          <w:szCs w:val="22"/>
          <w:lang w:val="el-GR"/>
        </w:rPr>
        <w:t>Απόκτηση Ακαδημαϊκής Διδακτικής Εμπειρίας σε Νέους Επιστήμονες Κατόχους Διδακτορικού 2018 -2019</w:t>
      </w:r>
    </w:p>
    <w:p w:rsidR="00D36053" w:rsidRPr="00D36053" w:rsidRDefault="00D36053" w:rsidP="00607A0D">
      <w:pPr>
        <w:pStyle w:val="a5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Έγκριση αιτημάτων Στεγαστικού Επιδόματος</w:t>
      </w:r>
    </w:p>
    <w:p w:rsidR="00D36053" w:rsidRPr="00D36053" w:rsidRDefault="00D36053" w:rsidP="00607A0D">
      <w:pPr>
        <w:pStyle w:val="a5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Θέματα μεταφοράς Σπουδαστηρίου του Τμήματος</w:t>
      </w:r>
    </w:p>
    <w:p w:rsidR="009E0C83" w:rsidRPr="00D36053" w:rsidRDefault="00105170" w:rsidP="00607A0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Αναγνωρίσεις </w:t>
      </w:r>
      <w:r w:rsidRPr="00D36053">
        <w:rPr>
          <w:rFonts w:asciiTheme="minorHAnsi" w:hAnsiTheme="minorHAnsi" w:cstheme="minorHAnsi"/>
          <w:sz w:val="22"/>
          <w:szCs w:val="22"/>
        </w:rPr>
        <w:t>Erasmus</w:t>
      </w:r>
    </w:p>
    <w:p w:rsidR="00607A0D" w:rsidRPr="00D36053" w:rsidRDefault="00F3080A" w:rsidP="00607A0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Αιτήσεις μελών ΔΕΠ,</w:t>
      </w:r>
      <w:r w:rsidR="00C92DF5" w:rsidRPr="00D36053">
        <w:rPr>
          <w:rFonts w:asciiTheme="minorHAnsi" w:hAnsiTheme="minorHAnsi" w:cstheme="minorHAnsi"/>
          <w:sz w:val="22"/>
          <w:szCs w:val="22"/>
          <w:lang w:val="el-GR"/>
        </w:rPr>
        <w:t xml:space="preserve"> Ε.ΔΙ.Π, </w:t>
      </w:r>
      <w:r w:rsidRPr="00D36053">
        <w:rPr>
          <w:rFonts w:asciiTheme="minorHAnsi" w:hAnsiTheme="minorHAnsi" w:cstheme="minorHAnsi"/>
          <w:sz w:val="22"/>
          <w:szCs w:val="22"/>
          <w:lang w:val="el-GR"/>
        </w:rPr>
        <w:t>φοιτητών</w:t>
      </w:r>
    </w:p>
    <w:p w:rsidR="005A0488" w:rsidRPr="00D36053" w:rsidRDefault="005D6D47" w:rsidP="00607A0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Ανακοινώσεις</w:t>
      </w:r>
    </w:p>
    <w:p w:rsidR="00197236" w:rsidRPr="00D36053" w:rsidRDefault="005D6D47" w:rsidP="00C92DF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D36053">
        <w:rPr>
          <w:rFonts w:asciiTheme="minorHAnsi" w:hAnsiTheme="minorHAnsi" w:cstheme="minorHAnsi"/>
          <w:sz w:val="22"/>
          <w:szCs w:val="22"/>
          <w:lang w:val="el-GR"/>
        </w:rPr>
        <w:t>Λοιπά θέματα</w:t>
      </w:r>
    </w:p>
    <w:p w:rsidR="0018776B" w:rsidRPr="00D36053" w:rsidRDefault="0018776B" w:rsidP="001877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Theme="minorHAnsi" w:hAnsiTheme="minorHAnsi" w:cstheme="minorHAnsi"/>
          <w:sz w:val="22"/>
          <w:szCs w:val="22"/>
          <w:lang w:val="el-GR"/>
        </w:rPr>
      </w:pPr>
    </w:p>
    <w:p w:rsidR="0018776B" w:rsidRPr="00D36053" w:rsidRDefault="0018776B" w:rsidP="001877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Theme="minorHAnsi" w:hAnsiTheme="minorHAnsi" w:cstheme="minorHAnsi"/>
          <w:sz w:val="22"/>
          <w:szCs w:val="22"/>
          <w:lang w:val="el-GR" w:eastAsia="el-GR"/>
        </w:rPr>
      </w:pPr>
    </w:p>
    <w:p w:rsidR="00A5559F" w:rsidRPr="00D36053" w:rsidRDefault="00900298" w:rsidP="00900298">
      <w:pPr>
        <w:pStyle w:val="a5"/>
        <w:spacing w:line="276" w:lineRule="auto"/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="00607A0D" w:rsidRPr="00D36053">
        <w:rPr>
          <w:rFonts w:asciiTheme="minorHAnsi" w:hAnsiTheme="minorHAnsi" w:cs="Arial"/>
          <w:sz w:val="22"/>
          <w:szCs w:val="22"/>
          <w:lang w:val="el-GR"/>
        </w:rPr>
        <w:t xml:space="preserve">        </w:t>
      </w:r>
      <w:r w:rsidR="00734E2B">
        <w:rPr>
          <w:rFonts w:asciiTheme="minorHAnsi" w:hAnsiTheme="minorHAnsi" w:cs="Arial"/>
          <w:sz w:val="22"/>
          <w:szCs w:val="22"/>
          <w:lang w:val="el-GR"/>
        </w:rPr>
        <w:t xml:space="preserve">   </w:t>
      </w:r>
      <w:r w:rsidR="00607A0D" w:rsidRPr="00D3605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A5559F" w:rsidRPr="00D36053">
        <w:rPr>
          <w:rFonts w:asciiTheme="minorHAnsi" w:hAnsiTheme="minorHAnsi" w:cs="Arial"/>
          <w:sz w:val="22"/>
          <w:szCs w:val="22"/>
          <w:lang w:val="el-GR"/>
        </w:rPr>
        <w:t>Η  Πρόεδρος</w:t>
      </w:r>
    </w:p>
    <w:p w:rsidR="006E3B9F" w:rsidRPr="00D36053" w:rsidRDefault="00B542C3" w:rsidP="00B542C3">
      <w:pPr>
        <w:spacing w:line="276" w:lineRule="auto"/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                                       </w:t>
      </w:r>
      <w:r w:rsidR="006E3B9F" w:rsidRPr="00D36053">
        <w:rPr>
          <w:rFonts w:asciiTheme="minorHAnsi" w:hAnsiTheme="minorHAnsi" w:cs="Arial"/>
          <w:sz w:val="22"/>
          <w:szCs w:val="22"/>
          <w:lang w:val="el-GR"/>
        </w:rPr>
        <w:t>(υπογραφή) *</w:t>
      </w:r>
    </w:p>
    <w:p w:rsidR="00A5559F" w:rsidRPr="00D36053" w:rsidRDefault="00A5559F" w:rsidP="00C92DF5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="Arial"/>
          <w:sz w:val="22"/>
          <w:szCs w:val="22"/>
          <w:lang w:val="el-GR"/>
        </w:rPr>
        <w:t>Καθηγήτρια Χρυσή Χατζηχρήστου</w:t>
      </w:r>
    </w:p>
    <w:p w:rsidR="00A5559F" w:rsidRPr="00D36053" w:rsidRDefault="00A5559F" w:rsidP="00C92DF5">
      <w:pPr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545489" w:rsidRPr="00D36053" w:rsidRDefault="00545489" w:rsidP="006E3B9F">
      <w:pPr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545489" w:rsidRPr="00D36053" w:rsidRDefault="00B5779A" w:rsidP="006E3B9F">
      <w:pPr>
        <w:jc w:val="center"/>
        <w:rPr>
          <w:rFonts w:asciiTheme="minorHAnsi" w:hAnsiTheme="minorHAnsi" w:cs="Arial"/>
          <w:sz w:val="22"/>
          <w:szCs w:val="22"/>
          <w:lang w:val="el-GR"/>
        </w:rPr>
      </w:pPr>
      <w:r w:rsidRPr="00D36053">
        <w:rPr>
          <w:rFonts w:asciiTheme="minorHAnsi" w:hAnsiTheme="minorHAnsi" w:cs="Arial"/>
          <w:sz w:val="22"/>
          <w:szCs w:val="22"/>
          <w:lang w:val="el-GR"/>
        </w:rPr>
        <w:t>*Η υπογραφή έχ</w:t>
      </w:r>
      <w:r w:rsidR="00CB6327" w:rsidRPr="00D36053">
        <w:rPr>
          <w:rFonts w:asciiTheme="minorHAnsi" w:hAnsiTheme="minorHAnsi" w:cs="Arial"/>
          <w:sz w:val="22"/>
          <w:szCs w:val="22"/>
          <w:lang w:val="el-GR"/>
        </w:rPr>
        <w:t>ει τεθεί στο πρωτότυπο και παραμένει στο αρχείο της Γραμματείας του Τμήματος</w:t>
      </w:r>
    </w:p>
    <w:sectPr w:rsidR="00545489" w:rsidRPr="00D36053" w:rsidSect="00DF1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9FC"/>
    <w:multiLevelType w:val="hybridMultilevel"/>
    <w:tmpl w:val="3E10661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C05475A"/>
    <w:multiLevelType w:val="hybridMultilevel"/>
    <w:tmpl w:val="0660DAB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2186B"/>
    <w:multiLevelType w:val="hybridMultilevel"/>
    <w:tmpl w:val="72742FD4"/>
    <w:lvl w:ilvl="0" w:tplc="213C7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F"/>
    <w:rsid w:val="00050680"/>
    <w:rsid w:val="00075806"/>
    <w:rsid w:val="00084B57"/>
    <w:rsid w:val="0008651A"/>
    <w:rsid w:val="000A0EC8"/>
    <w:rsid w:val="000D152D"/>
    <w:rsid w:val="000E1996"/>
    <w:rsid w:val="000F7EA8"/>
    <w:rsid w:val="00105170"/>
    <w:rsid w:val="00117344"/>
    <w:rsid w:val="001238B8"/>
    <w:rsid w:val="0018776B"/>
    <w:rsid w:val="00194FB4"/>
    <w:rsid w:val="001968DD"/>
    <w:rsid w:val="00197236"/>
    <w:rsid w:val="001A37DB"/>
    <w:rsid w:val="001A55E6"/>
    <w:rsid w:val="001B542A"/>
    <w:rsid w:val="00202B5A"/>
    <w:rsid w:val="00234C19"/>
    <w:rsid w:val="00237D0D"/>
    <w:rsid w:val="00237F47"/>
    <w:rsid w:val="00241729"/>
    <w:rsid w:val="002539A1"/>
    <w:rsid w:val="002943BA"/>
    <w:rsid w:val="002A116B"/>
    <w:rsid w:val="002A75A2"/>
    <w:rsid w:val="002B4A43"/>
    <w:rsid w:val="002B5392"/>
    <w:rsid w:val="002F00E8"/>
    <w:rsid w:val="003179D4"/>
    <w:rsid w:val="003407BF"/>
    <w:rsid w:val="003526B4"/>
    <w:rsid w:val="003721F7"/>
    <w:rsid w:val="0037529A"/>
    <w:rsid w:val="00381E3C"/>
    <w:rsid w:val="0038340F"/>
    <w:rsid w:val="003A2B73"/>
    <w:rsid w:val="003E050A"/>
    <w:rsid w:val="003F5D86"/>
    <w:rsid w:val="00414A66"/>
    <w:rsid w:val="004527F2"/>
    <w:rsid w:val="0045440D"/>
    <w:rsid w:val="0047648D"/>
    <w:rsid w:val="00491613"/>
    <w:rsid w:val="00492183"/>
    <w:rsid w:val="004A0293"/>
    <w:rsid w:val="004A2FC8"/>
    <w:rsid w:val="004D2D03"/>
    <w:rsid w:val="004E7263"/>
    <w:rsid w:val="004E7666"/>
    <w:rsid w:val="004F50D4"/>
    <w:rsid w:val="00545489"/>
    <w:rsid w:val="00550A5B"/>
    <w:rsid w:val="00557796"/>
    <w:rsid w:val="00560958"/>
    <w:rsid w:val="005852DF"/>
    <w:rsid w:val="005A0488"/>
    <w:rsid w:val="005D6D47"/>
    <w:rsid w:val="005F24F3"/>
    <w:rsid w:val="005F7808"/>
    <w:rsid w:val="0060143E"/>
    <w:rsid w:val="00607A0D"/>
    <w:rsid w:val="006635EB"/>
    <w:rsid w:val="006A4203"/>
    <w:rsid w:val="006A5776"/>
    <w:rsid w:val="006C080C"/>
    <w:rsid w:val="006D4281"/>
    <w:rsid w:val="006D4AB7"/>
    <w:rsid w:val="006D518E"/>
    <w:rsid w:val="006E2448"/>
    <w:rsid w:val="006E3B9F"/>
    <w:rsid w:val="006F02E5"/>
    <w:rsid w:val="006F5823"/>
    <w:rsid w:val="00716BA6"/>
    <w:rsid w:val="00734E2B"/>
    <w:rsid w:val="00743A92"/>
    <w:rsid w:val="0076052F"/>
    <w:rsid w:val="00765188"/>
    <w:rsid w:val="00775249"/>
    <w:rsid w:val="00784872"/>
    <w:rsid w:val="007915CD"/>
    <w:rsid w:val="00805CAC"/>
    <w:rsid w:val="0081626B"/>
    <w:rsid w:val="00836A93"/>
    <w:rsid w:val="008418B8"/>
    <w:rsid w:val="00841FE1"/>
    <w:rsid w:val="0084777B"/>
    <w:rsid w:val="0085173B"/>
    <w:rsid w:val="008711C7"/>
    <w:rsid w:val="0087294E"/>
    <w:rsid w:val="008A2729"/>
    <w:rsid w:val="008B7051"/>
    <w:rsid w:val="008C2E54"/>
    <w:rsid w:val="008C326E"/>
    <w:rsid w:val="008D7A2B"/>
    <w:rsid w:val="008F28A5"/>
    <w:rsid w:val="008F28CD"/>
    <w:rsid w:val="00900298"/>
    <w:rsid w:val="00923643"/>
    <w:rsid w:val="00926D69"/>
    <w:rsid w:val="009812D0"/>
    <w:rsid w:val="00995EF9"/>
    <w:rsid w:val="009B2BA7"/>
    <w:rsid w:val="009B5309"/>
    <w:rsid w:val="009B7B8F"/>
    <w:rsid w:val="009C4A65"/>
    <w:rsid w:val="009C78BA"/>
    <w:rsid w:val="009E0C83"/>
    <w:rsid w:val="009E469C"/>
    <w:rsid w:val="009E620F"/>
    <w:rsid w:val="00A11763"/>
    <w:rsid w:val="00A17519"/>
    <w:rsid w:val="00A25892"/>
    <w:rsid w:val="00A529FA"/>
    <w:rsid w:val="00A5559F"/>
    <w:rsid w:val="00AA0C4D"/>
    <w:rsid w:val="00AB748D"/>
    <w:rsid w:val="00B31BAD"/>
    <w:rsid w:val="00B542C3"/>
    <w:rsid w:val="00B5779A"/>
    <w:rsid w:val="00B6125A"/>
    <w:rsid w:val="00B64F38"/>
    <w:rsid w:val="00B81FA4"/>
    <w:rsid w:val="00B8291C"/>
    <w:rsid w:val="00B913B0"/>
    <w:rsid w:val="00B93620"/>
    <w:rsid w:val="00BB1F61"/>
    <w:rsid w:val="00BB69D7"/>
    <w:rsid w:val="00BC5176"/>
    <w:rsid w:val="00BE3138"/>
    <w:rsid w:val="00C32903"/>
    <w:rsid w:val="00C35F22"/>
    <w:rsid w:val="00C45A13"/>
    <w:rsid w:val="00C553E0"/>
    <w:rsid w:val="00C65070"/>
    <w:rsid w:val="00C80998"/>
    <w:rsid w:val="00C85E9A"/>
    <w:rsid w:val="00C87615"/>
    <w:rsid w:val="00C92DF5"/>
    <w:rsid w:val="00C96729"/>
    <w:rsid w:val="00C96C6E"/>
    <w:rsid w:val="00CB357F"/>
    <w:rsid w:val="00CB6327"/>
    <w:rsid w:val="00CC602B"/>
    <w:rsid w:val="00D148F1"/>
    <w:rsid w:val="00D1709C"/>
    <w:rsid w:val="00D2645D"/>
    <w:rsid w:val="00D36053"/>
    <w:rsid w:val="00D43491"/>
    <w:rsid w:val="00D71EEA"/>
    <w:rsid w:val="00D917E1"/>
    <w:rsid w:val="00DA3677"/>
    <w:rsid w:val="00DC545A"/>
    <w:rsid w:val="00DF3FE6"/>
    <w:rsid w:val="00E56332"/>
    <w:rsid w:val="00E577D0"/>
    <w:rsid w:val="00E60013"/>
    <w:rsid w:val="00E64034"/>
    <w:rsid w:val="00E7538E"/>
    <w:rsid w:val="00EE2239"/>
    <w:rsid w:val="00F012D4"/>
    <w:rsid w:val="00F25097"/>
    <w:rsid w:val="00F3080A"/>
    <w:rsid w:val="00F51CD0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D3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6053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D3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6053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2</cp:revision>
  <cp:lastPrinted>2018-07-05T09:36:00Z</cp:lastPrinted>
  <dcterms:created xsi:type="dcterms:W3CDTF">2018-09-21T09:19:00Z</dcterms:created>
  <dcterms:modified xsi:type="dcterms:W3CDTF">2018-09-21T09:19:00Z</dcterms:modified>
</cp:coreProperties>
</file>